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10DB" w14:textId="77777777" w:rsidR="004775BC" w:rsidRPr="00B545EA" w:rsidRDefault="004775BC" w:rsidP="00477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EA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 Тульское долголетие</w:t>
      </w:r>
    </w:p>
    <w:p w14:paraId="000483F2" w14:textId="77777777" w:rsidR="004775BC" w:rsidRPr="00B545EA" w:rsidRDefault="004775BC" w:rsidP="00477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E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B545EA">
        <w:rPr>
          <w:rFonts w:ascii="Times New Roman" w:hAnsi="Times New Roman" w:cs="Times New Roman"/>
          <w:b/>
          <w:sz w:val="28"/>
          <w:szCs w:val="28"/>
        </w:rPr>
        <w:t xml:space="preserve"> Заокский район</w:t>
      </w:r>
    </w:p>
    <w:p w14:paraId="48467AFC" w14:textId="77777777" w:rsidR="004775BC" w:rsidRDefault="004775BC" w:rsidP="00477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5386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B545E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374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60"/>
        <w:gridCol w:w="2438"/>
        <w:gridCol w:w="2240"/>
        <w:gridCol w:w="2722"/>
        <w:gridCol w:w="1842"/>
        <w:gridCol w:w="2007"/>
      </w:tblGrid>
      <w:tr w:rsidR="004775BC" w:rsidRPr="00F37739" w14:paraId="53551067" w14:textId="77777777" w:rsidTr="004775BC">
        <w:trPr>
          <w:jc w:val="center"/>
        </w:trPr>
        <w:tc>
          <w:tcPr>
            <w:tcW w:w="534" w:type="dxa"/>
          </w:tcPr>
          <w:p w14:paraId="52E8E57F" w14:textId="77777777" w:rsidR="004775BC" w:rsidRPr="00F37739" w:rsidRDefault="004775BC" w:rsidP="00392CB8">
            <w:pPr>
              <w:jc w:val="center"/>
              <w:rPr>
                <w:rFonts w:ascii="Times New Roman" w:hAnsi="Times New Roman" w:cs="Times New Roman"/>
              </w:rPr>
            </w:pPr>
            <w:r w:rsidRPr="00F3773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60" w:type="dxa"/>
          </w:tcPr>
          <w:p w14:paraId="4BB91992" w14:textId="77777777" w:rsidR="004775BC" w:rsidRPr="00F37739" w:rsidRDefault="004775BC" w:rsidP="00392CB8">
            <w:pPr>
              <w:jc w:val="center"/>
              <w:rPr>
                <w:rFonts w:ascii="Times New Roman" w:hAnsi="Times New Roman" w:cs="Times New Roman"/>
              </w:rPr>
            </w:pPr>
            <w:r w:rsidRPr="00F37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438" w:type="dxa"/>
          </w:tcPr>
          <w:p w14:paraId="1716C71D" w14:textId="77777777" w:rsidR="004775BC" w:rsidRPr="00F37739" w:rsidRDefault="004775BC" w:rsidP="00AA382E">
            <w:pPr>
              <w:rPr>
                <w:rFonts w:ascii="Times New Roman" w:hAnsi="Times New Roman" w:cs="Times New Roman"/>
              </w:rPr>
            </w:pPr>
            <w:r w:rsidRPr="00F37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Место проведения </w:t>
            </w:r>
            <w:r w:rsidRPr="00F37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37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*Регион, площадка (онлайн, офлайн)</w:t>
            </w:r>
          </w:p>
        </w:tc>
        <w:tc>
          <w:tcPr>
            <w:tcW w:w="2240" w:type="dxa"/>
          </w:tcPr>
          <w:p w14:paraId="5FE16B8A" w14:textId="77777777" w:rsidR="004775BC" w:rsidRPr="00F37739" w:rsidRDefault="004775BC" w:rsidP="00AA382E">
            <w:pPr>
              <w:rPr>
                <w:rFonts w:ascii="Times New Roman" w:hAnsi="Times New Roman" w:cs="Times New Roman"/>
              </w:rPr>
            </w:pPr>
            <w:r w:rsidRPr="00F37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мероприятия/акции</w:t>
            </w:r>
          </w:p>
        </w:tc>
        <w:tc>
          <w:tcPr>
            <w:tcW w:w="2722" w:type="dxa"/>
          </w:tcPr>
          <w:p w14:paraId="65E77C53" w14:textId="77777777" w:rsidR="004775BC" w:rsidRPr="00F37739" w:rsidRDefault="004775BC" w:rsidP="00AA382E">
            <w:pPr>
              <w:rPr>
                <w:rFonts w:ascii="Times New Roman" w:hAnsi="Times New Roman" w:cs="Times New Roman"/>
              </w:rPr>
            </w:pPr>
            <w:r w:rsidRPr="00F37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 </w:t>
            </w:r>
            <w:r w:rsidRPr="00F37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377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*Идея, концепция, география, количественные показатели, лица и др.</w:t>
            </w:r>
          </w:p>
        </w:tc>
        <w:tc>
          <w:tcPr>
            <w:tcW w:w="1842" w:type="dxa"/>
          </w:tcPr>
          <w:p w14:paraId="7C996B45" w14:textId="77777777" w:rsidR="004775BC" w:rsidRPr="00F37739" w:rsidRDefault="005C5386" w:rsidP="007E1A95">
            <w:pPr>
              <w:rPr>
                <w:rFonts w:ascii="Times New Roman" w:hAnsi="Times New Roman" w:cs="Times New Roman"/>
                <w:b/>
              </w:rPr>
            </w:pPr>
            <w:r w:rsidRPr="009E14F4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кол-во участников</w:t>
            </w:r>
          </w:p>
        </w:tc>
        <w:tc>
          <w:tcPr>
            <w:tcW w:w="2007" w:type="dxa"/>
          </w:tcPr>
          <w:p w14:paraId="24B51E38" w14:textId="77777777" w:rsidR="004775BC" w:rsidRPr="00F37739" w:rsidRDefault="004775BC" w:rsidP="00AA382E">
            <w:pPr>
              <w:rPr>
                <w:rFonts w:ascii="Times New Roman" w:hAnsi="Times New Roman" w:cs="Times New Roman"/>
              </w:rPr>
            </w:pPr>
            <w:r w:rsidRPr="00F377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Контакт для СМИ</w:t>
            </w:r>
          </w:p>
        </w:tc>
      </w:tr>
      <w:tr w:rsidR="005C5386" w:rsidRPr="00F37739" w14:paraId="1342CD21" w14:textId="77777777" w:rsidTr="003A4D78">
        <w:trPr>
          <w:jc w:val="center"/>
        </w:trPr>
        <w:tc>
          <w:tcPr>
            <w:tcW w:w="534" w:type="dxa"/>
          </w:tcPr>
          <w:p w14:paraId="016312E4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 w:rsidRPr="00F37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50D875A4" w14:textId="77777777" w:rsidR="005C5386" w:rsidRPr="00CD1CD4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B25F2FE" w14:textId="77777777" w:rsidR="005C5386" w:rsidRPr="00CD1CD4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CD1C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38" w:type="dxa"/>
          </w:tcPr>
          <w:p w14:paraId="19E7B41F" w14:textId="77777777" w:rsidR="005C5386" w:rsidRPr="00CD1CD4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0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proofErr w:type="gramStart"/>
            <w:r w:rsidRPr="00D5510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End"/>
            <w:r w:rsidRPr="00D55101">
              <w:rPr>
                <w:rFonts w:ascii="Times New Roman" w:hAnsi="Times New Roman" w:cs="Times New Roman"/>
                <w:sz w:val="24"/>
                <w:szCs w:val="24"/>
              </w:rPr>
              <w:t>,  Заокский,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 (актовый зал)</w:t>
            </w:r>
          </w:p>
        </w:tc>
        <w:tc>
          <w:tcPr>
            <w:tcW w:w="2240" w:type="dxa"/>
            <w:vAlign w:val="center"/>
          </w:tcPr>
          <w:p w14:paraId="68F5C56D" w14:textId="77777777" w:rsidR="005C5386" w:rsidRPr="00CD1CD4" w:rsidRDefault="005C5386" w:rsidP="00FD3043">
            <w:pPr>
              <w:widowControl w:val="0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bidi="en-US"/>
              </w:rPr>
              <w:t>«А в сердце молодость поет!»</w:t>
            </w:r>
          </w:p>
        </w:tc>
        <w:tc>
          <w:tcPr>
            <w:tcW w:w="2722" w:type="dxa"/>
            <w:vAlign w:val="center"/>
          </w:tcPr>
          <w:p w14:paraId="37A3E155" w14:textId="77777777" w:rsidR="005C5386" w:rsidRPr="00CD1CD4" w:rsidRDefault="005C5386" w:rsidP="00FD3043">
            <w:pPr>
              <w:widowControl w:val="0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- чаепитие ко Дню пожилого человека</w:t>
            </w:r>
          </w:p>
        </w:tc>
        <w:tc>
          <w:tcPr>
            <w:tcW w:w="1842" w:type="dxa"/>
          </w:tcPr>
          <w:p w14:paraId="25084196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07" w:type="dxa"/>
          </w:tcPr>
          <w:p w14:paraId="48C8EAD0" w14:textId="77777777" w:rsidR="005C5386" w:rsidRPr="00CD1CD4" w:rsidRDefault="005C5386" w:rsidP="00FD3043">
            <w:pPr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Авдеева Е.А.</w:t>
            </w:r>
          </w:p>
          <w:p w14:paraId="5EE506CD" w14:textId="77777777" w:rsidR="005C5386" w:rsidRDefault="005C5386" w:rsidP="00FD3043">
            <w:pPr>
              <w:widowControl w:val="0"/>
              <w:jc w:val="both"/>
              <w:rPr>
                <w:rFonts w:ascii="PT Astra Serif" w:eastAsia="PT Astra Serif" w:hAnsi="PT Astra Serif" w:cs="PT Astra Serif"/>
              </w:rPr>
            </w:pPr>
            <w:r w:rsidRPr="00CD1CD4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8-950-900-77-37</w:t>
            </w:r>
          </w:p>
        </w:tc>
      </w:tr>
      <w:tr w:rsidR="005C5386" w:rsidRPr="00F37739" w14:paraId="7B114D16" w14:textId="77777777" w:rsidTr="003A4D78">
        <w:trPr>
          <w:jc w:val="center"/>
        </w:trPr>
        <w:tc>
          <w:tcPr>
            <w:tcW w:w="534" w:type="dxa"/>
          </w:tcPr>
          <w:p w14:paraId="04C418A0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</w:tcPr>
          <w:p w14:paraId="71F156FD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14:paraId="52A30FD6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38" w:type="dxa"/>
          </w:tcPr>
          <w:p w14:paraId="54A35C2F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р-н,</w:t>
            </w:r>
          </w:p>
          <w:p w14:paraId="1A144FF1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Д. Теряево-1, ул. Молодёжная, д.1а актовый зал</w:t>
            </w:r>
          </w:p>
        </w:tc>
        <w:tc>
          <w:tcPr>
            <w:tcW w:w="2240" w:type="dxa"/>
          </w:tcPr>
          <w:p w14:paraId="184B945D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«О тех, кто годы не считает»</w:t>
            </w:r>
          </w:p>
        </w:tc>
        <w:tc>
          <w:tcPr>
            <w:tcW w:w="2722" w:type="dxa"/>
          </w:tcPr>
          <w:p w14:paraId="26877606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Вечер – посиделки ко Дню пожилого человека</w:t>
            </w:r>
          </w:p>
        </w:tc>
        <w:tc>
          <w:tcPr>
            <w:tcW w:w="1842" w:type="dxa"/>
          </w:tcPr>
          <w:p w14:paraId="35C78D89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7" w:type="dxa"/>
          </w:tcPr>
          <w:p w14:paraId="438D93F1" w14:textId="77777777" w:rsidR="005C5386" w:rsidRPr="003069FA" w:rsidRDefault="005C5386" w:rsidP="00FD30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Сохина Т.В.</w:t>
            </w:r>
          </w:p>
          <w:p w14:paraId="29714FDB" w14:textId="77777777" w:rsidR="005C5386" w:rsidRPr="003069FA" w:rsidRDefault="005C5386" w:rsidP="00FD3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8-906-622-28-42</w:t>
            </w:r>
          </w:p>
        </w:tc>
      </w:tr>
      <w:tr w:rsidR="005C5386" w:rsidRPr="00F37739" w14:paraId="0F360C7A" w14:textId="77777777" w:rsidTr="003A4D78">
        <w:trPr>
          <w:jc w:val="center"/>
        </w:trPr>
        <w:tc>
          <w:tcPr>
            <w:tcW w:w="534" w:type="dxa"/>
          </w:tcPr>
          <w:p w14:paraId="61C73E99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</w:tcPr>
          <w:p w14:paraId="33B96C4B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14:paraId="6B7C449F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38" w:type="dxa"/>
          </w:tcPr>
          <w:p w14:paraId="19617DA0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р-н,</w:t>
            </w:r>
          </w:p>
          <w:p w14:paraId="4C1D3253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с.Симоново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, ул. Молодежная 2</w:t>
            </w:r>
          </w:p>
          <w:p w14:paraId="172073C5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Симоновский с/ф.</w:t>
            </w:r>
          </w:p>
          <w:p w14:paraId="53060955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</w:tc>
        <w:tc>
          <w:tcPr>
            <w:tcW w:w="2240" w:type="dxa"/>
          </w:tcPr>
          <w:p w14:paraId="29A0E7A2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«Рябиновые бусы».</w:t>
            </w:r>
          </w:p>
        </w:tc>
        <w:tc>
          <w:tcPr>
            <w:tcW w:w="2722" w:type="dxa"/>
          </w:tcPr>
          <w:p w14:paraId="1CE2FEF5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Вечер отдыха для ветеранов.</w:t>
            </w:r>
          </w:p>
        </w:tc>
        <w:tc>
          <w:tcPr>
            <w:tcW w:w="1842" w:type="dxa"/>
          </w:tcPr>
          <w:p w14:paraId="4B5BACF5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7" w:type="dxa"/>
          </w:tcPr>
          <w:p w14:paraId="17071670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Дзекан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14:paraId="05F47B97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8-961-262-87-86</w:t>
            </w:r>
          </w:p>
        </w:tc>
      </w:tr>
      <w:tr w:rsidR="005C5386" w:rsidRPr="00F37739" w14:paraId="233BD72D" w14:textId="77777777" w:rsidTr="00D81C5F">
        <w:trPr>
          <w:jc w:val="center"/>
        </w:trPr>
        <w:tc>
          <w:tcPr>
            <w:tcW w:w="534" w:type="dxa"/>
          </w:tcPr>
          <w:p w14:paraId="278955C6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0" w:type="dxa"/>
          </w:tcPr>
          <w:p w14:paraId="5AAC6246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069FA">
              <w:rPr>
                <w:rFonts w:ascii="Times New Roman" w:hAnsi="Times New Roman" w:cs="Times New Roman"/>
              </w:rPr>
              <w:t>1.10.2024</w:t>
            </w:r>
          </w:p>
          <w:p w14:paraId="2242ED00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9FA">
              <w:rPr>
                <w:rFonts w:ascii="Times New Roman" w:hAnsi="Times New Roman" w:cs="Times New Roman"/>
              </w:rPr>
              <w:t>11:00ч</w:t>
            </w:r>
          </w:p>
        </w:tc>
        <w:tc>
          <w:tcPr>
            <w:tcW w:w="2438" w:type="dxa"/>
          </w:tcPr>
          <w:p w14:paraId="7C8ADD1B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9FA">
              <w:rPr>
                <w:rFonts w:ascii="Times New Roman" w:hAnsi="Times New Roman" w:cs="Times New Roman"/>
              </w:rPr>
              <w:t xml:space="preserve">Тульская </w:t>
            </w:r>
            <w:proofErr w:type="spellStart"/>
            <w:proofErr w:type="gramStart"/>
            <w:r w:rsidRPr="003069FA">
              <w:rPr>
                <w:rFonts w:ascii="Times New Roman" w:hAnsi="Times New Roman" w:cs="Times New Roman"/>
              </w:rPr>
              <w:t>обл.,Заокский</w:t>
            </w:r>
            <w:proofErr w:type="spellEnd"/>
            <w:proofErr w:type="gramEnd"/>
            <w:r w:rsidRPr="003069FA">
              <w:rPr>
                <w:rFonts w:ascii="Times New Roman" w:hAnsi="Times New Roman" w:cs="Times New Roman"/>
              </w:rPr>
              <w:t xml:space="preserve"> р-н,</w:t>
            </w:r>
          </w:p>
          <w:p w14:paraId="76515947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69FA">
              <w:rPr>
                <w:rFonts w:ascii="Times New Roman" w:hAnsi="Times New Roman" w:cs="Times New Roman"/>
              </w:rPr>
              <w:t>д.Русятино,ул.Болотова</w:t>
            </w:r>
            <w:proofErr w:type="spellEnd"/>
            <w:proofErr w:type="gramEnd"/>
            <w:r w:rsidRPr="003069FA">
              <w:rPr>
                <w:rFonts w:ascii="Times New Roman" w:hAnsi="Times New Roman" w:cs="Times New Roman"/>
              </w:rPr>
              <w:t>, д.32</w:t>
            </w:r>
          </w:p>
          <w:p w14:paraId="29DAFE64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9FA">
              <w:rPr>
                <w:rFonts w:ascii="Times New Roman" w:hAnsi="Times New Roman" w:cs="Times New Roman"/>
              </w:rPr>
              <w:t>площадь ДК</w:t>
            </w:r>
          </w:p>
          <w:p w14:paraId="515E1712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14:paraId="21A7F817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9FA">
              <w:rPr>
                <w:rFonts w:ascii="Times New Roman" w:hAnsi="Times New Roman" w:cs="Times New Roman"/>
              </w:rPr>
              <w:t>«Славим возраст золотой»</w:t>
            </w:r>
          </w:p>
        </w:tc>
        <w:tc>
          <w:tcPr>
            <w:tcW w:w="2722" w:type="dxa"/>
          </w:tcPr>
          <w:p w14:paraId="43E54912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9FA">
              <w:rPr>
                <w:rFonts w:ascii="Times New Roman" w:hAnsi="Times New Roman" w:cs="Times New Roman"/>
              </w:rPr>
              <w:t>акция по раздаче поздравительных открыток, приуроченная ко Дню пожилого человека</w:t>
            </w:r>
          </w:p>
        </w:tc>
        <w:tc>
          <w:tcPr>
            <w:tcW w:w="1842" w:type="dxa"/>
          </w:tcPr>
          <w:p w14:paraId="4E3112A7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7" w:type="dxa"/>
          </w:tcPr>
          <w:p w14:paraId="4BA565B6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Стручкова С.В. 89612654647</w:t>
            </w:r>
          </w:p>
        </w:tc>
      </w:tr>
      <w:tr w:rsidR="005C5386" w:rsidRPr="00F37739" w14:paraId="1BCF5E3A" w14:textId="77777777" w:rsidTr="00180472">
        <w:trPr>
          <w:jc w:val="center"/>
        </w:trPr>
        <w:tc>
          <w:tcPr>
            <w:tcW w:w="534" w:type="dxa"/>
          </w:tcPr>
          <w:p w14:paraId="49BAADF1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0" w:type="dxa"/>
          </w:tcPr>
          <w:p w14:paraId="19AFD32A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01.10.2024 </w:t>
            </w:r>
          </w:p>
          <w:p w14:paraId="0944B938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438" w:type="dxa"/>
          </w:tcPr>
          <w:p w14:paraId="2C824D58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р-он.,</w:t>
            </w:r>
          </w:p>
          <w:p w14:paraId="1DDE050F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, ул. Школьная, д. 21</w:t>
            </w:r>
          </w:p>
          <w:p w14:paraId="6974CCFD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14:paraId="40E8FD1F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54367BA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«Возраст не помеха»</w:t>
            </w:r>
          </w:p>
        </w:tc>
        <w:tc>
          <w:tcPr>
            <w:tcW w:w="2722" w:type="dxa"/>
          </w:tcPr>
          <w:p w14:paraId="45EF1FC4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Вечер отдыха ко дню пожилого человека</w:t>
            </w:r>
          </w:p>
        </w:tc>
        <w:tc>
          <w:tcPr>
            <w:tcW w:w="1842" w:type="dxa"/>
            <w:vAlign w:val="center"/>
          </w:tcPr>
          <w:p w14:paraId="01A269D7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007" w:type="dxa"/>
          </w:tcPr>
          <w:p w14:paraId="4EC30318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Н.А. Астахова</w:t>
            </w:r>
          </w:p>
          <w:p w14:paraId="2A5A8D15" w14:textId="77777777" w:rsidR="005C5386" w:rsidRPr="003069FA" w:rsidRDefault="005C5386" w:rsidP="00FD30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8-48734 -4-16-47</w:t>
            </w:r>
          </w:p>
          <w:p w14:paraId="6EE32A01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86" w:rsidRPr="00F37739" w14:paraId="54065409" w14:textId="77777777" w:rsidTr="00D81C5F">
        <w:trPr>
          <w:jc w:val="center"/>
        </w:trPr>
        <w:tc>
          <w:tcPr>
            <w:tcW w:w="534" w:type="dxa"/>
          </w:tcPr>
          <w:p w14:paraId="7D5EA644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60" w:type="dxa"/>
            <w:vAlign w:val="center"/>
          </w:tcPr>
          <w:p w14:paraId="331D7EAF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01.10.2024</w:t>
            </w:r>
          </w:p>
          <w:p w14:paraId="0D91BC58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17:00</w:t>
            </w:r>
          </w:p>
          <w:p w14:paraId="2AF33B5C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0390586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обл.,Заокский</w:t>
            </w:r>
            <w:proofErr w:type="spellEnd"/>
            <w:proofErr w:type="gram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3695BBFF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Бутиково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д.5</w:t>
            </w:r>
          </w:p>
          <w:p w14:paraId="295A0911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  <w:p w14:paraId="7E1AAC6F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605627AB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«Не просто жить, а жить здорово»</w:t>
            </w:r>
          </w:p>
        </w:tc>
        <w:tc>
          <w:tcPr>
            <w:tcW w:w="2722" w:type="dxa"/>
          </w:tcPr>
          <w:p w14:paraId="643CA303" w14:textId="77777777" w:rsidR="005C5386" w:rsidRPr="003069FA" w:rsidRDefault="005C5386" w:rsidP="00FD3043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468668" w14:textId="77777777" w:rsidR="005C5386" w:rsidRPr="003069FA" w:rsidRDefault="005C5386" w:rsidP="00FD3043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здоровья</w:t>
            </w:r>
          </w:p>
        </w:tc>
        <w:tc>
          <w:tcPr>
            <w:tcW w:w="1842" w:type="dxa"/>
          </w:tcPr>
          <w:p w14:paraId="7D9EEEDD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7" w:type="dxa"/>
          </w:tcPr>
          <w:p w14:paraId="553E7F22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Самсонова Н.А.</w:t>
            </w:r>
          </w:p>
          <w:p w14:paraId="59A01617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8-905-745-81-24</w:t>
            </w:r>
          </w:p>
          <w:p w14:paraId="6D7C48EB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86" w:rsidRPr="00F37739" w14:paraId="07A54ABF" w14:textId="77777777" w:rsidTr="00D81C5F">
        <w:trPr>
          <w:jc w:val="center"/>
        </w:trPr>
        <w:tc>
          <w:tcPr>
            <w:tcW w:w="534" w:type="dxa"/>
          </w:tcPr>
          <w:p w14:paraId="11D2B012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0" w:type="dxa"/>
          </w:tcPr>
          <w:p w14:paraId="5AB94B00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14:paraId="117F1C24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54673C16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778FBE0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д.1 зал ДК</w:t>
            </w:r>
          </w:p>
        </w:tc>
        <w:tc>
          <w:tcPr>
            <w:tcW w:w="2240" w:type="dxa"/>
          </w:tcPr>
          <w:p w14:paraId="176378B9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«Душою молоды всегда!»</w:t>
            </w:r>
          </w:p>
        </w:tc>
        <w:tc>
          <w:tcPr>
            <w:tcW w:w="2722" w:type="dxa"/>
          </w:tcPr>
          <w:p w14:paraId="5E1B1B76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Вечер досуга и отдыха</w:t>
            </w:r>
          </w:p>
        </w:tc>
        <w:tc>
          <w:tcPr>
            <w:tcW w:w="1842" w:type="dxa"/>
          </w:tcPr>
          <w:p w14:paraId="50F957EE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7" w:type="dxa"/>
          </w:tcPr>
          <w:p w14:paraId="08AF2C0B" w14:textId="77777777" w:rsidR="005C5386" w:rsidRPr="003069FA" w:rsidRDefault="005C5386" w:rsidP="00FD30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Скибина И.В.</w:t>
            </w:r>
          </w:p>
          <w:p w14:paraId="433948A9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8-967 025-88-89</w:t>
            </w:r>
          </w:p>
        </w:tc>
      </w:tr>
      <w:tr w:rsidR="005C5386" w:rsidRPr="00F37739" w14:paraId="05494668" w14:textId="77777777" w:rsidTr="005C6CAD">
        <w:trPr>
          <w:jc w:val="center"/>
        </w:trPr>
        <w:tc>
          <w:tcPr>
            <w:tcW w:w="534" w:type="dxa"/>
          </w:tcPr>
          <w:p w14:paraId="6B314292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0" w:type="dxa"/>
          </w:tcPr>
          <w:p w14:paraId="5BD3DC4A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01.102024</w:t>
            </w:r>
          </w:p>
          <w:p w14:paraId="69B6E975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38" w:type="dxa"/>
          </w:tcPr>
          <w:p w14:paraId="292720E5" w14:textId="77777777" w:rsidR="005C5386" w:rsidRPr="003069FA" w:rsidRDefault="005C5386" w:rsidP="00FD3043">
            <w:pPr>
              <w:pStyle w:val="a5"/>
              <w:jc w:val="center"/>
              <w:rPr>
                <w:rFonts w:cs="Times New Roman"/>
              </w:rPr>
            </w:pPr>
            <w:r w:rsidRPr="003069FA">
              <w:rPr>
                <w:rFonts w:cs="Times New Roman"/>
              </w:rPr>
              <w:t xml:space="preserve">Тульская область, Заокский район, с. </w:t>
            </w:r>
            <w:proofErr w:type="spellStart"/>
            <w:r w:rsidRPr="003069FA">
              <w:rPr>
                <w:rFonts w:cs="Times New Roman"/>
              </w:rPr>
              <w:t>Страхово</w:t>
            </w:r>
            <w:proofErr w:type="spellEnd"/>
            <w:r w:rsidRPr="003069FA">
              <w:rPr>
                <w:rFonts w:cs="Times New Roman"/>
              </w:rPr>
              <w:t>, ул. Школьная д.5</w:t>
            </w:r>
          </w:p>
          <w:p w14:paraId="5D25C08A" w14:textId="77777777" w:rsidR="005C5386" w:rsidRPr="003069FA" w:rsidRDefault="005C5386" w:rsidP="00FD3043">
            <w:pPr>
              <w:pStyle w:val="a5"/>
              <w:jc w:val="center"/>
              <w:rPr>
                <w:rFonts w:cs="Times New Roman"/>
              </w:rPr>
            </w:pPr>
            <w:r w:rsidRPr="003069FA">
              <w:rPr>
                <w:rFonts w:cs="Times New Roman"/>
              </w:rPr>
              <w:t>(концертный зал</w:t>
            </w:r>
          </w:p>
        </w:tc>
        <w:tc>
          <w:tcPr>
            <w:tcW w:w="2240" w:type="dxa"/>
          </w:tcPr>
          <w:p w14:paraId="0C5855B0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«Не случайные встречи»</w:t>
            </w:r>
          </w:p>
        </w:tc>
        <w:tc>
          <w:tcPr>
            <w:tcW w:w="2722" w:type="dxa"/>
          </w:tcPr>
          <w:p w14:paraId="33DBF577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42" w:type="dxa"/>
          </w:tcPr>
          <w:p w14:paraId="1864965F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7" w:type="dxa"/>
          </w:tcPr>
          <w:p w14:paraId="65E98091" w14:textId="77777777" w:rsidR="005C5386" w:rsidRPr="003069FA" w:rsidRDefault="005C5386" w:rsidP="005C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Химина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49F63482" w14:textId="77777777" w:rsidR="005C5386" w:rsidRPr="00F37739" w:rsidRDefault="005C5386" w:rsidP="005C53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8-903-845-89-02</w:t>
            </w:r>
          </w:p>
        </w:tc>
      </w:tr>
      <w:tr w:rsidR="005C5386" w:rsidRPr="00F37739" w14:paraId="6AC7D084" w14:textId="77777777" w:rsidTr="00126068">
        <w:trPr>
          <w:jc w:val="center"/>
        </w:trPr>
        <w:tc>
          <w:tcPr>
            <w:tcW w:w="534" w:type="dxa"/>
          </w:tcPr>
          <w:p w14:paraId="671EBBD3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0" w:type="dxa"/>
            <w:vAlign w:val="center"/>
          </w:tcPr>
          <w:p w14:paraId="211888C3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02.10.2024</w:t>
            </w:r>
          </w:p>
          <w:p w14:paraId="45436506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14:paraId="45877C42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9B6CB16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 xml:space="preserve">Тульская обл., Заокский р-он, с. </w:t>
            </w:r>
            <w:proofErr w:type="gramStart"/>
            <w:r w:rsidRPr="003069FA">
              <w:rPr>
                <w:rFonts w:ascii="Times New Roman" w:hAnsi="Times New Roman"/>
                <w:sz w:val="24"/>
                <w:szCs w:val="24"/>
              </w:rPr>
              <w:t>Ненашево,  ул.</w:t>
            </w:r>
            <w:proofErr w:type="gramEnd"/>
            <w:r w:rsidRPr="003069FA">
              <w:rPr>
                <w:rFonts w:ascii="Times New Roman" w:hAnsi="Times New Roman"/>
                <w:sz w:val="24"/>
                <w:szCs w:val="24"/>
              </w:rPr>
              <w:t xml:space="preserve"> Кирова, д.11 б, Фойе.</w:t>
            </w:r>
          </w:p>
        </w:tc>
        <w:tc>
          <w:tcPr>
            <w:tcW w:w="2240" w:type="dxa"/>
            <w:vAlign w:val="center"/>
          </w:tcPr>
          <w:p w14:paraId="749A0665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«Осенний заряд»</w:t>
            </w:r>
          </w:p>
        </w:tc>
        <w:tc>
          <w:tcPr>
            <w:tcW w:w="2722" w:type="dxa"/>
            <w:vAlign w:val="center"/>
          </w:tcPr>
          <w:p w14:paraId="53F45730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Праздничное мероприятие в рамках празднования</w:t>
            </w:r>
          </w:p>
          <w:p w14:paraId="5FC1A813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«Дня пожилого человека»</w:t>
            </w:r>
          </w:p>
        </w:tc>
        <w:tc>
          <w:tcPr>
            <w:tcW w:w="1842" w:type="dxa"/>
          </w:tcPr>
          <w:p w14:paraId="2359C05D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7" w:type="dxa"/>
          </w:tcPr>
          <w:p w14:paraId="453572FF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Щукина  С. А</w:t>
            </w:r>
          </w:p>
          <w:p w14:paraId="2E8977DB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8-910-948-38-39</w:t>
            </w:r>
          </w:p>
        </w:tc>
      </w:tr>
      <w:tr w:rsidR="005C5386" w:rsidRPr="00F37739" w14:paraId="57E0156A" w14:textId="77777777" w:rsidTr="00E54FFA">
        <w:trPr>
          <w:jc w:val="center"/>
        </w:trPr>
        <w:tc>
          <w:tcPr>
            <w:tcW w:w="534" w:type="dxa"/>
          </w:tcPr>
          <w:p w14:paraId="0E974E7E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0" w:type="dxa"/>
          </w:tcPr>
          <w:p w14:paraId="5DAAF909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14:paraId="0320B021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38" w:type="dxa"/>
          </w:tcPr>
          <w:p w14:paraId="18119E02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р-н,</w:t>
            </w:r>
          </w:p>
          <w:p w14:paraId="76E77929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с.Симоново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, ул. Молодежная-2, (актовый зал)</w:t>
            </w:r>
          </w:p>
        </w:tc>
        <w:tc>
          <w:tcPr>
            <w:tcW w:w="2240" w:type="dxa"/>
          </w:tcPr>
          <w:p w14:paraId="292000D9" w14:textId="77777777" w:rsidR="005C5386" w:rsidRPr="003069FA" w:rsidRDefault="005C5386" w:rsidP="00FD3043">
            <w:pPr>
              <w:tabs>
                <w:tab w:val="left" w:pos="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«Учителя, вы в нашем сердце навсегда»</w:t>
            </w:r>
          </w:p>
        </w:tc>
        <w:tc>
          <w:tcPr>
            <w:tcW w:w="2722" w:type="dxa"/>
          </w:tcPr>
          <w:p w14:paraId="4BCD4E7C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учителя.</w:t>
            </w:r>
          </w:p>
        </w:tc>
        <w:tc>
          <w:tcPr>
            <w:tcW w:w="1842" w:type="dxa"/>
          </w:tcPr>
          <w:p w14:paraId="1E48DA18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7" w:type="dxa"/>
          </w:tcPr>
          <w:p w14:paraId="6BE38589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Дзекан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14:paraId="1286C92A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8-961-262-87-86</w:t>
            </w:r>
          </w:p>
        </w:tc>
      </w:tr>
      <w:tr w:rsidR="005C5386" w:rsidRPr="00F37739" w14:paraId="00B30132" w14:textId="77777777" w:rsidTr="00F76EFB">
        <w:trPr>
          <w:jc w:val="center"/>
        </w:trPr>
        <w:tc>
          <w:tcPr>
            <w:tcW w:w="534" w:type="dxa"/>
          </w:tcPr>
          <w:p w14:paraId="4AA27673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0" w:type="dxa"/>
            <w:vAlign w:val="center"/>
          </w:tcPr>
          <w:p w14:paraId="55A6E5AE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14:paraId="7EC61E1F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38" w:type="dxa"/>
            <w:vAlign w:val="center"/>
          </w:tcPr>
          <w:p w14:paraId="117E8A45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 xml:space="preserve">Тульская обл., Заокский р-он, с. </w:t>
            </w:r>
            <w:proofErr w:type="gramStart"/>
            <w:r w:rsidRPr="003069FA">
              <w:rPr>
                <w:rFonts w:ascii="Times New Roman" w:hAnsi="Times New Roman"/>
                <w:sz w:val="24"/>
                <w:szCs w:val="24"/>
              </w:rPr>
              <w:t>Ненашево,  ул.</w:t>
            </w:r>
            <w:proofErr w:type="gramEnd"/>
            <w:r w:rsidRPr="003069FA">
              <w:rPr>
                <w:rFonts w:ascii="Times New Roman" w:hAnsi="Times New Roman"/>
                <w:sz w:val="24"/>
                <w:szCs w:val="24"/>
              </w:rPr>
              <w:t xml:space="preserve"> Кирова, д.11б. актовый зал</w:t>
            </w:r>
          </w:p>
        </w:tc>
        <w:tc>
          <w:tcPr>
            <w:tcW w:w="2240" w:type="dxa"/>
            <w:vAlign w:val="center"/>
          </w:tcPr>
          <w:p w14:paraId="3E8B280C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«Спасибо Вам, учителя!»</w:t>
            </w:r>
          </w:p>
        </w:tc>
        <w:tc>
          <w:tcPr>
            <w:tcW w:w="2722" w:type="dxa"/>
            <w:vAlign w:val="center"/>
          </w:tcPr>
          <w:p w14:paraId="7B8C29ED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Концертная программа, посвящённая Дню учителя.</w:t>
            </w:r>
          </w:p>
        </w:tc>
        <w:tc>
          <w:tcPr>
            <w:tcW w:w="1842" w:type="dxa"/>
          </w:tcPr>
          <w:p w14:paraId="4B315392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7" w:type="dxa"/>
          </w:tcPr>
          <w:p w14:paraId="3E5FE639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Щукина  С. А</w:t>
            </w:r>
          </w:p>
          <w:p w14:paraId="000FFEEA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8-910-948-38-39</w:t>
            </w:r>
          </w:p>
        </w:tc>
      </w:tr>
      <w:tr w:rsidR="005C5386" w:rsidRPr="00F37739" w14:paraId="7BDBAC28" w14:textId="77777777" w:rsidTr="00AC20D7">
        <w:trPr>
          <w:jc w:val="center"/>
        </w:trPr>
        <w:tc>
          <w:tcPr>
            <w:tcW w:w="534" w:type="dxa"/>
          </w:tcPr>
          <w:p w14:paraId="6E4198C1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0" w:type="dxa"/>
            <w:vAlign w:val="center"/>
          </w:tcPr>
          <w:p w14:paraId="658E1772" w14:textId="77777777" w:rsidR="005C5386" w:rsidRPr="005C5386" w:rsidRDefault="005C5386" w:rsidP="00FD3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05.10.2024</w:t>
            </w:r>
          </w:p>
          <w:p w14:paraId="17265199" w14:textId="77777777" w:rsidR="005C5386" w:rsidRPr="005C5386" w:rsidRDefault="005C5386" w:rsidP="00FD3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  <w:p w14:paraId="3415249D" w14:textId="77777777" w:rsidR="005C5386" w:rsidRPr="005C5386" w:rsidRDefault="005C5386" w:rsidP="00FD3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A2A6032" w14:textId="77777777" w:rsidR="005C5386" w:rsidRPr="005C5386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92ABE" w14:textId="77777777" w:rsidR="005C5386" w:rsidRPr="005C5386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8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5C5386">
              <w:rPr>
                <w:rFonts w:ascii="Times New Roman" w:hAnsi="Times New Roman" w:cs="Times New Roman"/>
                <w:sz w:val="24"/>
                <w:szCs w:val="24"/>
              </w:rPr>
              <w:t>обл.,Заокский</w:t>
            </w:r>
            <w:proofErr w:type="spellEnd"/>
            <w:proofErr w:type="gramEnd"/>
            <w:r w:rsidRPr="005C538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78A986EC" w14:textId="77777777" w:rsidR="005C5386" w:rsidRPr="005C5386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8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C5386">
              <w:rPr>
                <w:rFonts w:ascii="Times New Roman" w:hAnsi="Times New Roman" w:cs="Times New Roman"/>
                <w:sz w:val="24"/>
                <w:szCs w:val="24"/>
              </w:rPr>
              <w:t>Бутиково</w:t>
            </w:r>
            <w:proofErr w:type="spellEnd"/>
            <w:r w:rsidRPr="005C5386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д.5</w:t>
            </w:r>
          </w:p>
          <w:p w14:paraId="1AAA0C04" w14:textId="77777777" w:rsidR="005C5386" w:rsidRPr="005C5386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86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  <w:p w14:paraId="089BA7BC" w14:textId="77777777" w:rsidR="005C5386" w:rsidRPr="005C5386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67E8633" w14:textId="77777777" w:rsidR="005C5386" w:rsidRPr="005C5386" w:rsidRDefault="005C5386" w:rsidP="00FD30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5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«Мы за чаем не скучаем»</w:t>
            </w:r>
          </w:p>
        </w:tc>
        <w:tc>
          <w:tcPr>
            <w:tcW w:w="2722" w:type="dxa"/>
          </w:tcPr>
          <w:p w14:paraId="4EEF477D" w14:textId="77777777" w:rsidR="005C5386" w:rsidRPr="005C5386" w:rsidRDefault="005C5386" w:rsidP="00FD3043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538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42" w:type="dxa"/>
          </w:tcPr>
          <w:p w14:paraId="4C967501" w14:textId="77777777" w:rsidR="005C5386" w:rsidRPr="005C5386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7" w:type="dxa"/>
            <w:vAlign w:val="center"/>
          </w:tcPr>
          <w:p w14:paraId="43138519" w14:textId="77777777" w:rsidR="005C5386" w:rsidRPr="003069FA" w:rsidRDefault="005C5386" w:rsidP="005C53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Самсонова Н.А.</w:t>
            </w:r>
          </w:p>
          <w:p w14:paraId="5EE5F2D6" w14:textId="77777777" w:rsidR="005C5386" w:rsidRPr="003069FA" w:rsidRDefault="005C5386" w:rsidP="005C53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8-905-745-81-24</w:t>
            </w:r>
          </w:p>
          <w:p w14:paraId="36A1E504" w14:textId="77777777" w:rsidR="005C5386" w:rsidRPr="005C5386" w:rsidRDefault="005C5386" w:rsidP="005B08AC">
            <w:pPr>
              <w:pStyle w:val="a4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C5386" w:rsidRPr="00F37739" w14:paraId="0C99A024" w14:textId="77777777" w:rsidTr="00451E4B">
        <w:trPr>
          <w:jc w:val="center"/>
        </w:trPr>
        <w:tc>
          <w:tcPr>
            <w:tcW w:w="534" w:type="dxa"/>
          </w:tcPr>
          <w:p w14:paraId="35687557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60" w:type="dxa"/>
          </w:tcPr>
          <w:p w14:paraId="036A595C" w14:textId="77777777" w:rsidR="005C5386" w:rsidRPr="005C5386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86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438" w:type="dxa"/>
          </w:tcPr>
          <w:p w14:paraId="21F2CE3A" w14:textId="77777777" w:rsidR="005C5386" w:rsidRPr="005C5386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86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proofErr w:type="gramStart"/>
            <w:r w:rsidRPr="005C538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End"/>
            <w:r w:rsidRPr="005C5386">
              <w:rPr>
                <w:rFonts w:ascii="Times New Roman" w:hAnsi="Times New Roman" w:cs="Times New Roman"/>
                <w:sz w:val="24"/>
                <w:szCs w:val="24"/>
              </w:rPr>
              <w:t xml:space="preserve">,  Заокский, </w:t>
            </w:r>
            <w:proofErr w:type="spellStart"/>
            <w:r w:rsidRPr="005C5386">
              <w:rPr>
                <w:rFonts w:ascii="Times New Roman" w:hAnsi="Times New Roman" w:cs="Times New Roman"/>
                <w:sz w:val="24"/>
                <w:szCs w:val="24"/>
              </w:rPr>
              <w:t>ул.Поленова</w:t>
            </w:r>
            <w:proofErr w:type="spellEnd"/>
            <w:r w:rsidRPr="005C5386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2240" w:type="dxa"/>
            <w:vAlign w:val="center"/>
          </w:tcPr>
          <w:p w14:paraId="7ADE5C8F" w14:textId="77777777" w:rsidR="005C5386" w:rsidRPr="005C5386" w:rsidRDefault="005C5386" w:rsidP="00FD3043">
            <w:pPr>
              <w:widowControl w:val="0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bidi="en-US"/>
              </w:rPr>
            </w:pPr>
            <w:r w:rsidRPr="005C5386">
              <w:rPr>
                <w:rFonts w:ascii="Times New Roman" w:eastAsia="Segoe UI" w:hAnsi="Times New Roman" w:cs="Times New Roman"/>
                <w:sz w:val="24"/>
                <w:szCs w:val="24"/>
                <w:lang w:bidi="en-US"/>
              </w:rPr>
              <w:t>«Тысяча и одно поздравление»</w:t>
            </w:r>
          </w:p>
        </w:tc>
        <w:tc>
          <w:tcPr>
            <w:tcW w:w="2722" w:type="dxa"/>
            <w:vAlign w:val="center"/>
          </w:tcPr>
          <w:p w14:paraId="3F91E3D1" w14:textId="77777777" w:rsidR="005C5386" w:rsidRPr="005C5386" w:rsidRDefault="005C5386" w:rsidP="00FD30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8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учителя</w:t>
            </w:r>
          </w:p>
        </w:tc>
        <w:tc>
          <w:tcPr>
            <w:tcW w:w="1842" w:type="dxa"/>
          </w:tcPr>
          <w:p w14:paraId="5ADDAB28" w14:textId="77777777" w:rsidR="005C5386" w:rsidRPr="005C5386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7" w:type="dxa"/>
          </w:tcPr>
          <w:p w14:paraId="04FBFC65" w14:textId="77777777" w:rsidR="005C5386" w:rsidRPr="00CD1CD4" w:rsidRDefault="005C5386" w:rsidP="005C5386">
            <w:pPr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Авдеева Е.А.</w:t>
            </w:r>
          </w:p>
          <w:p w14:paraId="520E6085" w14:textId="77777777" w:rsidR="005C5386" w:rsidRPr="003069FA" w:rsidRDefault="005C5386" w:rsidP="005C5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CD4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8-950-900-77-37</w:t>
            </w:r>
          </w:p>
        </w:tc>
      </w:tr>
      <w:tr w:rsidR="005C5386" w:rsidRPr="00F37739" w14:paraId="52A7A8F4" w14:textId="77777777" w:rsidTr="00BC5BBB">
        <w:trPr>
          <w:jc w:val="center"/>
        </w:trPr>
        <w:tc>
          <w:tcPr>
            <w:tcW w:w="534" w:type="dxa"/>
          </w:tcPr>
          <w:p w14:paraId="7CA1460A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0" w:type="dxa"/>
          </w:tcPr>
          <w:p w14:paraId="5208D9FA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389F3ED6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38" w:type="dxa"/>
          </w:tcPr>
          <w:p w14:paraId="503A6A9D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р-н,</w:t>
            </w:r>
          </w:p>
          <w:p w14:paraId="6C18DED3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с.Симоново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, ул. Молодежная 2</w:t>
            </w:r>
          </w:p>
          <w:p w14:paraId="11294409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Симоновский с/ф.</w:t>
            </w:r>
          </w:p>
          <w:p w14:paraId="7723B8A6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</w:tc>
        <w:tc>
          <w:tcPr>
            <w:tcW w:w="2240" w:type="dxa"/>
          </w:tcPr>
          <w:p w14:paraId="306FBF07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«Семейная школа искусств»</w:t>
            </w:r>
          </w:p>
        </w:tc>
        <w:tc>
          <w:tcPr>
            <w:tcW w:w="2722" w:type="dxa"/>
          </w:tcPr>
          <w:p w14:paraId="4A0039CC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году семьи</w:t>
            </w:r>
          </w:p>
        </w:tc>
        <w:tc>
          <w:tcPr>
            <w:tcW w:w="1842" w:type="dxa"/>
          </w:tcPr>
          <w:p w14:paraId="05B6212D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7" w:type="dxa"/>
          </w:tcPr>
          <w:p w14:paraId="37237B90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Дзекан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14:paraId="67481056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8-961-262-87-86</w:t>
            </w:r>
          </w:p>
        </w:tc>
      </w:tr>
      <w:tr w:rsidR="005C5386" w:rsidRPr="00F37739" w14:paraId="50EAA069" w14:textId="77777777" w:rsidTr="004775BC">
        <w:trPr>
          <w:jc w:val="center"/>
        </w:trPr>
        <w:tc>
          <w:tcPr>
            <w:tcW w:w="534" w:type="dxa"/>
          </w:tcPr>
          <w:p w14:paraId="05098032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0" w:type="dxa"/>
          </w:tcPr>
          <w:p w14:paraId="5887B2B0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14:paraId="68DEF070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38" w:type="dxa"/>
          </w:tcPr>
          <w:p w14:paraId="4BBAE51C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д.1 зал ДК</w:t>
            </w:r>
          </w:p>
        </w:tc>
        <w:tc>
          <w:tcPr>
            <w:tcW w:w="2240" w:type="dxa"/>
          </w:tcPr>
          <w:p w14:paraId="5BF436A4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«Самый ловкий»</w:t>
            </w:r>
          </w:p>
        </w:tc>
        <w:tc>
          <w:tcPr>
            <w:tcW w:w="2722" w:type="dxa"/>
          </w:tcPr>
          <w:p w14:paraId="42E118C1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  <w:p w14:paraId="507F8286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BF236C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7" w:type="dxa"/>
          </w:tcPr>
          <w:p w14:paraId="2DBED0C9" w14:textId="77777777" w:rsidR="005C5386" w:rsidRPr="003069FA" w:rsidRDefault="005C5386" w:rsidP="005C53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Скибина И.В.</w:t>
            </w:r>
          </w:p>
          <w:p w14:paraId="0C5C6DBD" w14:textId="77777777" w:rsidR="005C5386" w:rsidRPr="00CD1CD4" w:rsidRDefault="005C5386" w:rsidP="005C5386">
            <w:pPr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8-967 025-88-89</w:t>
            </w:r>
          </w:p>
        </w:tc>
      </w:tr>
      <w:tr w:rsidR="005C5386" w:rsidRPr="00F37739" w14:paraId="1EFCF16F" w14:textId="77777777" w:rsidTr="004775BC">
        <w:trPr>
          <w:jc w:val="center"/>
        </w:trPr>
        <w:tc>
          <w:tcPr>
            <w:tcW w:w="534" w:type="dxa"/>
          </w:tcPr>
          <w:p w14:paraId="5418B130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0" w:type="dxa"/>
          </w:tcPr>
          <w:p w14:paraId="52525E7F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14:paraId="3D0002BB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38" w:type="dxa"/>
          </w:tcPr>
          <w:p w14:paraId="44759C8C" w14:textId="77777777" w:rsidR="005C5386" w:rsidRPr="003069FA" w:rsidRDefault="005C5386" w:rsidP="00FD3043">
            <w:pPr>
              <w:pStyle w:val="a5"/>
              <w:jc w:val="center"/>
              <w:rPr>
                <w:rFonts w:cs="Times New Roman"/>
              </w:rPr>
            </w:pPr>
            <w:r w:rsidRPr="003069FA">
              <w:rPr>
                <w:rFonts w:cs="Times New Roman"/>
              </w:rPr>
              <w:t xml:space="preserve">Тульская область, Заокский район, с. </w:t>
            </w:r>
            <w:proofErr w:type="spellStart"/>
            <w:proofErr w:type="gramStart"/>
            <w:r w:rsidRPr="003069FA">
              <w:rPr>
                <w:rFonts w:cs="Times New Roman"/>
              </w:rPr>
              <w:t>Страхово,ДК</w:t>
            </w:r>
            <w:proofErr w:type="spellEnd"/>
            <w:proofErr w:type="gramEnd"/>
          </w:p>
          <w:p w14:paraId="6F036DD0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ул. Школьная (концертный зал)</w:t>
            </w:r>
          </w:p>
          <w:p w14:paraId="7198C549" w14:textId="77777777" w:rsidR="005C5386" w:rsidRPr="003069FA" w:rsidRDefault="005C5386" w:rsidP="00FD3043">
            <w:pPr>
              <w:pStyle w:val="a5"/>
              <w:jc w:val="center"/>
              <w:rPr>
                <w:rFonts w:cs="Times New Roman"/>
              </w:rPr>
            </w:pPr>
          </w:p>
        </w:tc>
        <w:tc>
          <w:tcPr>
            <w:tcW w:w="2240" w:type="dxa"/>
          </w:tcPr>
          <w:p w14:paraId="0CD5841F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«Покровские посиделки »</w:t>
            </w:r>
          </w:p>
        </w:tc>
        <w:tc>
          <w:tcPr>
            <w:tcW w:w="2722" w:type="dxa"/>
          </w:tcPr>
          <w:p w14:paraId="763A63D0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Фольклорные посиделки</w:t>
            </w:r>
          </w:p>
        </w:tc>
        <w:tc>
          <w:tcPr>
            <w:tcW w:w="1842" w:type="dxa"/>
          </w:tcPr>
          <w:p w14:paraId="39141880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7" w:type="dxa"/>
          </w:tcPr>
          <w:p w14:paraId="52FCBCBE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Химина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44E1A17C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8-903-845-89-02</w:t>
            </w:r>
          </w:p>
        </w:tc>
      </w:tr>
      <w:tr w:rsidR="005C5386" w:rsidRPr="00F37739" w14:paraId="2CF4FF87" w14:textId="77777777" w:rsidTr="00A032BC">
        <w:trPr>
          <w:jc w:val="center"/>
        </w:trPr>
        <w:tc>
          <w:tcPr>
            <w:tcW w:w="534" w:type="dxa"/>
          </w:tcPr>
          <w:p w14:paraId="68C6EB90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0" w:type="dxa"/>
            <w:vAlign w:val="center"/>
          </w:tcPr>
          <w:p w14:paraId="3247F504" w14:textId="77777777" w:rsidR="005C5386" w:rsidRDefault="005C5386" w:rsidP="00FD3043">
            <w:pPr>
              <w:widowControl w:val="0"/>
              <w:jc w:val="center"/>
              <w:rPr>
                <w:rFonts w:ascii="PT Astra Serif" w:eastAsia="Segoe UI" w:hAnsi="PT Astra Serif" w:cs="PT Astra Serif"/>
                <w:lang w:bidi="en-US"/>
              </w:rPr>
            </w:pPr>
            <w:r>
              <w:rPr>
                <w:rFonts w:ascii="PT Astra Serif" w:eastAsia="Segoe UI" w:hAnsi="PT Astra Serif" w:cs="PT Astra Serif"/>
                <w:lang w:bidi="en-US"/>
              </w:rPr>
              <w:t>14.10.2024</w:t>
            </w:r>
          </w:p>
          <w:p w14:paraId="0D8F5E0B" w14:textId="77777777" w:rsidR="005C5386" w:rsidRDefault="005C5386" w:rsidP="00FD3043">
            <w:pPr>
              <w:widowControl w:val="0"/>
              <w:jc w:val="center"/>
              <w:rPr>
                <w:rFonts w:ascii="PT Astra Serif" w:eastAsia="Segoe UI" w:hAnsi="PT Astra Serif" w:cs="PT Astra Serif"/>
                <w:lang w:bidi="en-US"/>
              </w:rPr>
            </w:pPr>
            <w:r>
              <w:rPr>
                <w:rFonts w:ascii="PT Astra Serif" w:eastAsia="Segoe UI" w:hAnsi="PT Astra Serif" w:cs="PT Astra Serif"/>
                <w:lang w:bidi="en-US"/>
              </w:rPr>
              <w:t>12-00</w:t>
            </w:r>
          </w:p>
          <w:p w14:paraId="50177954" w14:textId="77777777" w:rsidR="005C5386" w:rsidRDefault="005C5386" w:rsidP="00FD3043">
            <w:pPr>
              <w:widowControl w:val="0"/>
              <w:jc w:val="center"/>
              <w:rPr>
                <w:rFonts w:ascii="PT Astra Serif" w:eastAsia="Segoe UI" w:hAnsi="PT Astra Serif" w:cs="PT Astra Serif"/>
              </w:rPr>
            </w:pPr>
          </w:p>
        </w:tc>
        <w:tc>
          <w:tcPr>
            <w:tcW w:w="2438" w:type="dxa"/>
            <w:vAlign w:val="center"/>
          </w:tcPr>
          <w:p w14:paraId="2F96613C" w14:textId="77777777" w:rsidR="005C5386" w:rsidRDefault="005C5386" w:rsidP="00FD3043">
            <w:pPr>
              <w:widowControl w:val="0"/>
              <w:jc w:val="center"/>
              <w:rPr>
                <w:rFonts w:ascii="PT Astra Serif" w:eastAsia="Segoe UI" w:hAnsi="PT Astra Serif" w:cs="PT Astra Serif"/>
              </w:rPr>
            </w:pPr>
            <w:r w:rsidRPr="00D5510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proofErr w:type="gramStart"/>
            <w:r w:rsidRPr="00D5510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End"/>
            <w:r w:rsidRPr="00D55101">
              <w:rPr>
                <w:rFonts w:ascii="Times New Roman" w:hAnsi="Times New Roman" w:cs="Times New Roman"/>
                <w:sz w:val="24"/>
                <w:szCs w:val="24"/>
              </w:rPr>
              <w:t>,  Заокский,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2240" w:type="dxa"/>
            <w:vAlign w:val="center"/>
          </w:tcPr>
          <w:p w14:paraId="371D0CD8" w14:textId="77777777" w:rsidR="005C5386" w:rsidRPr="00167D2A" w:rsidRDefault="005C5386" w:rsidP="00FD3043">
            <w:pPr>
              <w:widowControl w:val="0"/>
              <w:jc w:val="center"/>
              <w:rPr>
                <w:rFonts w:ascii="Times New Roman" w:eastAsia="Segoe UI" w:hAnsi="Times New Roman" w:cs="Times New Roman"/>
              </w:rPr>
            </w:pPr>
            <w:r>
              <w:rPr>
                <w:rFonts w:ascii="Times New Roman" w:eastAsia="Segoe UI" w:hAnsi="Times New Roman" w:cs="Times New Roman"/>
                <w:lang w:bidi="en-US"/>
              </w:rPr>
              <w:t>«В дюйме от чуда »</w:t>
            </w:r>
          </w:p>
        </w:tc>
        <w:tc>
          <w:tcPr>
            <w:tcW w:w="2722" w:type="dxa"/>
            <w:vAlign w:val="center"/>
          </w:tcPr>
          <w:p w14:paraId="70829055" w14:textId="77777777" w:rsidR="005C5386" w:rsidRPr="00167D2A" w:rsidRDefault="005C5386" w:rsidP="00FD3043">
            <w:pPr>
              <w:widowControl w:val="0"/>
              <w:jc w:val="center"/>
              <w:rPr>
                <w:rFonts w:ascii="Times New Roman" w:eastAsia="Segoe UI" w:hAnsi="Times New Roman" w:cs="Times New Roman"/>
              </w:rPr>
            </w:pPr>
            <w:r>
              <w:rPr>
                <w:rFonts w:ascii="Times New Roman" w:eastAsia="Segoe UI" w:hAnsi="Times New Roman" w:cs="Times New Roman"/>
              </w:rPr>
              <w:t>спектакль</w:t>
            </w:r>
          </w:p>
        </w:tc>
        <w:tc>
          <w:tcPr>
            <w:tcW w:w="1842" w:type="dxa"/>
            <w:vAlign w:val="center"/>
          </w:tcPr>
          <w:p w14:paraId="5BE81339" w14:textId="77777777" w:rsidR="005C5386" w:rsidRPr="00F37739" w:rsidRDefault="005C5386" w:rsidP="00A6591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07" w:type="dxa"/>
          </w:tcPr>
          <w:p w14:paraId="713665C5" w14:textId="77777777" w:rsidR="005C5386" w:rsidRPr="00CD1CD4" w:rsidRDefault="005C5386" w:rsidP="00FD3043">
            <w:pPr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Авдеева Е.А.</w:t>
            </w:r>
          </w:p>
          <w:p w14:paraId="4EEB1E44" w14:textId="77777777" w:rsidR="005C5386" w:rsidRDefault="005C5386" w:rsidP="00FD3043">
            <w:pPr>
              <w:widowControl w:val="0"/>
              <w:jc w:val="both"/>
              <w:rPr>
                <w:rFonts w:ascii="PT Astra Serif" w:eastAsia="PT Astra Serif" w:hAnsi="PT Astra Serif" w:cs="PT Astra Serif"/>
              </w:rPr>
            </w:pPr>
            <w:r w:rsidRPr="00CD1CD4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8-950-900-77-37</w:t>
            </w:r>
          </w:p>
        </w:tc>
      </w:tr>
      <w:tr w:rsidR="005C5386" w:rsidRPr="00F37739" w14:paraId="5786635C" w14:textId="77777777" w:rsidTr="00972863">
        <w:trPr>
          <w:jc w:val="center"/>
        </w:trPr>
        <w:tc>
          <w:tcPr>
            <w:tcW w:w="534" w:type="dxa"/>
          </w:tcPr>
          <w:p w14:paraId="4DFBBC4D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60" w:type="dxa"/>
          </w:tcPr>
          <w:p w14:paraId="4D73C325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14:paraId="6D122EDE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38" w:type="dxa"/>
          </w:tcPr>
          <w:p w14:paraId="6D9CDEFA" w14:textId="77777777" w:rsidR="005C5386" w:rsidRPr="003069FA" w:rsidRDefault="005C5386" w:rsidP="00FD3043">
            <w:pPr>
              <w:pStyle w:val="a5"/>
              <w:jc w:val="center"/>
              <w:rPr>
                <w:rFonts w:cs="Times New Roman"/>
              </w:rPr>
            </w:pPr>
            <w:r w:rsidRPr="003069FA">
              <w:rPr>
                <w:rFonts w:cs="Times New Roman"/>
              </w:rPr>
              <w:t xml:space="preserve">Тульская область, Заокский с. </w:t>
            </w:r>
            <w:proofErr w:type="spellStart"/>
            <w:proofErr w:type="gramStart"/>
            <w:r w:rsidRPr="003069FA">
              <w:rPr>
                <w:rFonts w:cs="Times New Roman"/>
              </w:rPr>
              <w:t>Страхово,ДК</w:t>
            </w:r>
            <w:proofErr w:type="spellEnd"/>
            <w:proofErr w:type="gramEnd"/>
            <w:r w:rsidRPr="003069FA">
              <w:rPr>
                <w:rFonts w:cs="Times New Roman"/>
              </w:rPr>
              <w:t>, ул. Школьная (концертный зал)</w:t>
            </w:r>
          </w:p>
          <w:p w14:paraId="3622FF0D" w14:textId="77777777" w:rsidR="005C5386" w:rsidRPr="003069FA" w:rsidRDefault="005C5386" w:rsidP="00FD3043">
            <w:pPr>
              <w:pStyle w:val="a5"/>
              <w:jc w:val="center"/>
              <w:rPr>
                <w:rFonts w:cs="Times New Roman"/>
              </w:rPr>
            </w:pPr>
          </w:p>
        </w:tc>
        <w:tc>
          <w:tcPr>
            <w:tcW w:w="2240" w:type="dxa"/>
          </w:tcPr>
          <w:p w14:paraId="779F74A7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«Хлеб - батюшка»</w:t>
            </w:r>
          </w:p>
        </w:tc>
        <w:tc>
          <w:tcPr>
            <w:tcW w:w="2722" w:type="dxa"/>
          </w:tcPr>
          <w:p w14:paraId="3B4B3031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Час интересных встреч, мастер - класс</w:t>
            </w:r>
          </w:p>
        </w:tc>
        <w:tc>
          <w:tcPr>
            <w:tcW w:w="1842" w:type="dxa"/>
          </w:tcPr>
          <w:p w14:paraId="4E8495A7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7" w:type="dxa"/>
          </w:tcPr>
          <w:p w14:paraId="4F6DF6F1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Химина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48A75C22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8-903-845-89-02</w:t>
            </w:r>
          </w:p>
        </w:tc>
      </w:tr>
      <w:tr w:rsidR="005C5386" w:rsidRPr="00F37739" w14:paraId="44CB2E79" w14:textId="77777777" w:rsidTr="00E806C7">
        <w:trPr>
          <w:jc w:val="center"/>
        </w:trPr>
        <w:tc>
          <w:tcPr>
            <w:tcW w:w="534" w:type="dxa"/>
          </w:tcPr>
          <w:p w14:paraId="599EA68C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</w:tcPr>
          <w:p w14:paraId="366838CE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14:paraId="5757F88C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38" w:type="dxa"/>
          </w:tcPr>
          <w:p w14:paraId="64E6F829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р-н,</w:t>
            </w:r>
          </w:p>
          <w:p w14:paraId="0BCB2CEA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Д. Теряево-1, ул. Молодёжная, д.1а актовый зал</w:t>
            </w:r>
          </w:p>
        </w:tc>
        <w:tc>
          <w:tcPr>
            <w:tcW w:w="2240" w:type="dxa"/>
          </w:tcPr>
          <w:p w14:paraId="0C86D5B1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«Заповедники России»</w:t>
            </w:r>
          </w:p>
        </w:tc>
        <w:tc>
          <w:tcPr>
            <w:tcW w:w="2722" w:type="dxa"/>
          </w:tcPr>
          <w:p w14:paraId="2BC0A21F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Тематический час к Дню заповедного дела в России</w:t>
            </w:r>
          </w:p>
        </w:tc>
        <w:tc>
          <w:tcPr>
            <w:tcW w:w="1842" w:type="dxa"/>
          </w:tcPr>
          <w:p w14:paraId="1818494B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7" w:type="dxa"/>
          </w:tcPr>
          <w:p w14:paraId="76C08767" w14:textId="77777777" w:rsidR="005C5386" w:rsidRPr="003069FA" w:rsidRDefault="005C5386" w:rsidP="00FD30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Сохина Т.В.</w:t>
            </w:r>
          </w:p>
          <w:p w14:paraId="53176D5B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8-906-622-28-42</w:t>
            </w:r>
          </w:p>
        </w:tc>
      </w:tr>
      <w:tr w:rsidR="005C5386" w:rsidRPr="00F37739" w14:paraId="7E12A22F" w14:textId="77777777" w:rsidTr="0039015B">
        <w:trPr>
          <w:jc w:val="center"/>
        </w:trPr>
        <w:tc>
          <w:tcPr>
            <w:tcW w:w="534" w:type="dxa"/>
          </w:tcPr>
          <w:p w14:paraId="41C2BFCF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60" w:type="dxa"/>
            <w:vAlign w:val="center"/>
          </w:tcPr>
          <w:p w14:paraId="67453898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с 17.10. по 27.10</w:t>
            </w:r>
          </w:p>
          <w:p w14:paraId="65991B99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(с 12:00-19:00)</w:t>
            </w:r>
          </w:p>
        </w:tc>
        <w:tc>
          <w:tcPr>
            <w:tcW w:w="2438" w:type="dxa"/>
            <w:vAlign w:val="center"/>
          </w:tcPr>
          <w:p w14:paraId="3DC4AA81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 xml:space="preserve">Тульская обл., Заокский р-он, с. </w:t>
            </w:r>
            <w:proofErr w:type="gramStart"/>
            <w:r w:rsidRPr="003069FA">
              <w:rPr>
                <w:rFonts w:ascii="Times New Roman" w:hAnsi="Times New Roman"/>
                <w:sz w:val="24"/>
                <w:szCs w:val="24"/>
              </w:rPr>
              <w:t>Ненашево,  ул.</w:t>
            </w:r>
            <w:proofErr w:type="gramEnd"/>
            <w:r w:rsidRPr="003069FA">
              <w:rPr>
                <w:rFonts w:ascii="Times New Roman" w:hAnsi="Times New Roman"/>
                <w:sz w:val="24"/>
                <w:szCs w:val="24"/>
              </w:rPr>
              <w:t xml:space="preserve"> Кирова, д.11 б, фойе.</w:t>
            </w:r>
          </w:p>
        </w:tc>
        <w:tc>
          <w:tcPr>
            <w:tcW w:w="2240" w:type="dxa"/>
            <w:vAlign w:val="center"/>
          </w:tcPr>
          <w:p w14:paraId="3CCDDC3F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«Сударушке 45»</w:t>
            </w:r>
          </w:p>
        </w:tc>
        <w:tc>
          <w:tcPr>
            <w:tcW w:w="2722" w:type="dxa"/>
            <w:vAlign w:val="center"/>
          </w:tcPr>
          <w:p w14:paraId="40873E5E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Фотовыставка, посвященная  юбилею вокально-хорового коллектива «Сударушка»</w:t>
            </w:r>
          </w:p>
        </w:tc>
        <w:tc>
          <w:tcPr>
            <w:tcW w:w="1842" w:type="dxa"/>
          </w:tcPr>
          <w:p w14:paraId="1F70820E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7" w:type="dxa"/>
          </w:tcPr>
          <w:p w14:paraId="3A3A07C3" w14:textId="77777777" w:rsidR="005C5386" w:rsidRPr="003069FA" w:rsidRDefault="005C5386" w:rsidP="005C53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Щукина  С. А</w:t>
            </w:r>
          </w:p>
          <w:p w14:paraId="5F4891EA" w14:textId="77777777" w:rsidR="005C5386" w:rsidRPr="00F37739" w:rsidRDefault="005C5386" w:rsidP="005C5386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8-910-948-38-39</w:t>
            </w:r>
          </w:p>
        </w:tc>
      </w:tr>
      <w:tr w:rsidR="005C5386" w:rsidRPr="00F37739" w14:paraId="70FAF405" w14:textId="77777777" w:rsidTr="004775BC">
        <w:trPr>
          <w:jc w:val="center"/>
        </w:trPr>
        <w:tc>
          <w:tcPr>
            <w:tcW w:w="534" w:type="dxa"/>
          </w:tcPr>
          <w:p w14:paraId="2BE4DFA9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60" w:type="dxa"/>
          </w:tcPr>
          <w:p w14:paraId="0665102B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14:paraId="6E29F6D1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38" w:type="dxa"/>
          </w:tcPr>
          <w:p w14:paraId="5AEEAEC7" w14:textId="77777777" w:rsidR="005C5386" w:rsidRPr="003069FA" w:rsidRDefault="005C5386" w:rsidP="00FD3043">
            <w:pPr>
              <w:pStyle w:val="a5"/>
              <w:jc w:val="center"/>
              <w:rPr>
                <w:rFonts w:cs="Times New Roman"/>
              </w:rPr>
            </w:pPr>
            <w:r w:rsidRPr="003069FA">
              <w:rPr>
                <w:rFonts w:cs="Times New Roman"/>
              </w:rPr>
              <w:t xml:space="preserve">Тульская область, Заокский с. </w:t>
            </w:r>
            <w:proofErr w:type="spellStart"/>
            <w:proofErr w:type="gramStart"/>
            <w:r w:rsidRPr="003069FA">
              <w:rPr>
                <w:rFonts w:cs="Times New Roman"/>
              </w:rPr>
              <w:t>Страхово,ДК</w:t>
            </w:r>
            <w:proofErr w:type="spellEnd"/>
            <w:proofErr w:type="gramEnd"/>
          </w:p>
          <w:p w14:paraId="11B3F611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Ул. Школьная (концертный зал)</w:t>
            </w:r>
          </w:p>
          <w:p w14:paraId="3FF3A1A0" w14:textId="77777777" w:rsidR="005C5386" w:rsidRPr="003069FA" w:rsidRDefault="005C5386" w:rsidP="00FD3043">
            <w:pPr>
              <w:pStyle w:val="a5"/>
              <w:jc w:val="center"/>
              <w:rPr>
                <w:rFonts w:cs="Times New Roman"/>
              </w:rPr>
            </w:pPr>
          </w:p>
        </w:tc>
        <w:tc>
          <w:tcPr>
            <w:tcW w:w="2240" w:type="dxa"/>
          </w:tcPr>
          <w:p w14:paraId="008C3A7D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«Точный метатель»</w:t>
            </w:r>
          </w:p>
        </w:tc>
        <w:tc>
          <w:tcPr>
            <w:tcW w:w="2722" w:type="dxa"/>
          </w:tcPr>
          <w:p w14:paraId="1EAC8C34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Турнир по дартсу</w:t>
            </w:r>
          </w:p>
        </w:tc>
        <w:tc>
          <w:tcPr>
            <w:tcW w:w="1842" w:type="dxa"/>
          </w:tcPr>
          <w:p w14:paraId="5C8B629C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7" w:type="dxa"/>
          </w:tcPr>
          <w:p w14:paraId="6A52D718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Химина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0712A2C4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8-903-845-89-02</w:t>
            </w:r>
          </w:p>
        </w:tc>
      </w:tr>
      <w:tr w:rsidR="005C5386" w:rsidRPr="00F37739" w14:paraId="46A56B64" w14:textId="77777777" w:rsidTr="004775BC">
        <w:trPr>
          <w:jc w:val="center"/>
        </w:trPr>
        <w:tc>
          <w:tcPr>
            <w:tcW w:w="534" w:type="dxa"/>
          </w:tcPr>
          <w:p w14:paraId="66705435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60" w:type="dxa"/>
          </w:tcPr>
          <w:p w14:paraId="7E5B60C6" w14:textId="77777777" w:rsidR="005C5386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14:paraId="129C7EDF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438" w:type="dxa"/>
          </w:tcPr>
          <w:p w14:paraId="18BBFD11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р.п. Заокский, ул. Ленина 1 а (спортивный зал «Пионер»</w:t>
            </w:r>
          </w:p>
        </w:tc>
        <w:tc>
          <w:tcPr>
            <w:tcW w:w="2240" w:type="dxa"/>
          </w:tcPr>
          <w:p w14:paraId="7EE836A9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2722" w:type="dxa"/>
          </w:tcPr>
          <w:p w14:paraId="2D85E828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842" w:type="dxa"/>
          </w:tcPr>
          <w:p w14:paraId="05281CA1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7" w:type="dxa"/>
          </w:tcPr>
          <w:p w14:paraId="6EDEF4A6" w14:textId="77777777" w:rsidR="005C5386" w:rsidRDefault="005C5386" w:rsidP="005C5386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Костяев С.Р.</w:t>
            </w:r>
          </w:p>
          <w:p w14:paraId="7A5C6BED" w14:textId="77777777" w:rsidR="005C5386" w:rsidRPr="00CB4E99" w:rsidRDefault="005C5386" w:rsidP="005C5386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8-999-775-49-35</w:t>
            </w:r>
          </w:p>
        </w:tc>
      </w:tr>
      <w:tr w:rsidR="005C5386" w:rsidRPr="00F37739" w14:paraId="4BC13595" w14:textId="77777777" w:rsidTr="00BE6B3C">
        <w:trPr>
          <w:jc w:val="center"/>
        </w:trPr>
        <w:tc>
          <w:tcPr>
            <w:tcW w:w="534" w:type="dxa"/>
          </w:tcPr>
          <w:p w14:paraId="5315C4C0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0" w:type="dxa"/>
          </w:tcPr>
          <w:p w14:paraId="0529E966" w14:textId="77777777" w:rsidR="005C5386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14:paraId="33EB93E5" w14:textId="77777777" w:rsidR="005C5386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  <w:p w14:paraId="6F95879D" w14:textId="77777777" w:rsidR="005C5386" w:rsidRPr="00D55101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680808E" w14:textId="77777777" w:rsidR="005C5386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0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proofErr w:type="gramStart"/>
            <w:r w:rsidRPr="00D5510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End"/>
            <w:r w:rsidRPr="00D55101">
              <w:rPr>
                <w:rFonts w:ascii="Times New Roman" w:hAnsi="Times New Roman" w:cs="Times New Roman"/>
                <w:sz w:val="24"/>
                <w:szCs w:val="24"/>
              </w:rPr>
              <w:t>,  Заокский,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14:paraId="1AD09E6E" w14:textId="77777777" w:rsidR="005C5386" w:rsidRPr="00D55101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(концертный зал)</w:t>
            </w:r>
          </w:p>
        </w:tc>
        <w:tc>
          <w:tcPr>
            <w:tcW w:w="2240" w:type="dxa"/>
          </w:tcPr>
          <w:p w14:paraId="505AA971" w14:textId="77777777" w:rsidR="005C5386" w:rsidRPr="00D55101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«Именины Осенины»</w:t>
            </w:r>
          </w:p>
        </w:tc>
        <w:tc>
          <w:tcPr>
            <w:tcW w:w="2722" w:type="dxa"/>
          </w:tcPr>
          <w:p w14:paraId="412338D4" w14:textId="77777777" w:rsidR="005C5386" w:rsidRPr="00D55101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с участием Тульской областной филармонии</w:t>
            </w:r>
          </w:p>
        </w:tc>
        <w:tc>
          <w:tcPr>
            <w:tcW w:w="1842" w:type="dxa"/>
          </w:tcPr>
          <w:p w14:paraId="7F48029D" w14:textId="77777777" w:rsidR="005C5386" w:rsidRPr="00F37739" w:rsidRDefault="005C5386" w:rsidP="00A6591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007" w:type="dxa"/>
          </w:tcPr>
          <w:p w14:paraId="08994CEE" w14:textId="77777777" w:rsidR="005C5386" w:rsidRPr="00CD1CD4" w:rsidRDefault="005C5386" w:rsidP="005C5386">
            <w:pPr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CD1CD4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Авдеева Е.А.</w:t>
            </w:r>
          </w:p>
          <w:p w14:paraId="7C28FEBB" w14:textId="77777777" w:rsidR="005C5386" w:rsidRPr="00CD1CD4" w:rsidRDefault="005C5386" w:rsidP="005C5386">
            <w:pPr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</w:pPr>
            <w:r w:rsidRPr="00CD1CD4">
              <w:rPr>
                <w:rFonts w:ascii="Times New Roman" w:eastAsia="PT Astra Serif" w:hAnsi="Times New Roman" w:cs="Times New Roman"/>
                <w:sz w:val="24"/>
                <w:szCs w:val="24"/>
                <w:lang w:bidi="en-US"/>
              </w:rPr>
              <w:t>8-950-900-77-37</w:t>
            </w:r>
          </w:p>
        </w:tc>
      </w:tr>
      <w:tr w:rsidR="005C5386" w:rsidRPr="00F37739" w14:paraId="2B0C412D" w14:textId="77777777" w:rsidTr="004775BC">
        <w:trPr>
          <w:jc w:val="center"/>
        </w:trPr>
        <w:tc>
          <w:tcPr>
            <w:tcW w:w="534" w:type="dxa"/>
          </w:tcPr>
          <w:p w14:paraId="4E317377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0" w:type="dxa"/>
          </w:tcPr>
          <w:p w14:paraId="5A276A01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9FA">
              <w:rPr>
                <w:rFonts w:ascii="Times New Roman" w:hAnsi="Times New Roman" w:cs="Times New Roman"/>
              </w:rPr>
              <w:t>25.102024</w:t>
            </w:r>
          </w:p>
          <w:p w14:paraId="351A9709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9FA">
              <w:rPr>
                <w:rFonts w:ascii="Times New Roman" w:hAnsi="Times New Roman" w:cs="Times New Roman"/>
              </w:rPr>
              <w:t>18:00ч</w:t>
            </w:r>
          </w:p>
        </w:tc>
        <w:tc>
          <w:tcPr>
            <w:tcW w:w="2438" w:type="dxa"/>
          </w:tcPr>
          <w:p w14:paraId="5820F29C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9FA">
              <w:rPr>
                <w:rFonts w:ascii="Times New Roman" w:hAnsi="Times New Roman" w:cs="Times New Roman"/>
              </w:rPr>
              <w:t xml:space="preserve">Тульская </w:t>
            </w:r>
            <w:proofErr w:type="spellStart"/>
            <w:proofErr w:type="gramStart"/>
            <w:r w:rsidRPr="003069FA">
              <w:rPr>
                <w:rFonts w:ascii="Times New Roman" w:hAnsi="Times New Roman" w:cs="Times New Roman"/>
              </w:rPr>
              <w:t>обл.,Заокский</w:t>
            </w:r>
            <w:proofErr w:type="spellEnd"/>
            <w:proofErr w:type="gramEnd"/>
            <w:r w:rsidRPr="003069FA">
              <w:rPr>
                <w:rFonts w:ascii="Times New Roman" w:hAnsi="Times New Roman" w:cs="Times New Roman"/>
              </w:rPr>
              <w:t xml:space="preserve"> р-н,</w:t>
            </w:r>
          </w:p>
          <w:p w14:paraId="0308294F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69FA">
              <w:rPr>
                <w:rFonts w:ascii="Times New Roman" w:hAnsi="Times New Roman" w:cs="Times New Roman"/>
              </w:rPr>
              <w:t>д.Русятино,ул.Болотова</w:t>
            </w:r>
            <w:proofErr w:type="gramEnd"/>
            <w:r w:rsidRPr="003069FA">
              <w:rPr>
                <w:rFonts w:ascii="Times New Roman" w:hAnsi="Times New Roman" w:cs="Times New Roman"/>
              </w:rPr>
              <w:t>,д.32</w:t>
            </w:r>
          </w:p>
          <w:p w14:paraId="6B257EFC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9FA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2240" w:type="dxa"/>
          </w:tcPr>
          <w:p w14:paraId="188567BD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9FA">
              <w:rPr>
                <w:rFonts w:ascii="Times New Roman" w:hAnsi="Times New Roman" w:cs="Times New Roman"/>
              </w:rPr>
              <w:t>«Шашечный турнир»</w:t>
            </w:r>
          </w:p>
        </w:tc>
        <w:tc>
          <w:tcPr>
            <w:tcW w:w="2722" w:type="dxa"/>
          </w:tcPr>
          <w:p w14:paraId="50E96E23" w14:textId="77777777" w:rsidR="005C5386" w:rsidRPr="003069FA" w:rsidRDefault="005C5386" w:rsidP="00FD30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69FA">
              <w:rPr>
                <w:rFonts w:ascii="Times New Roman" w:hAnsi="Times New Roman" w:cs="Times New Roman"/>
              </w:rPr>
              <w:t>турнир по шашкам</w:t>
            </w:r>
          </w:p>
        </w:tc>
        <w:tc>
          <w:tcPr>
            <w:tcW w:w="1842" w:type="dxa"/>
          </w:tcPr>
          <w:p w14:paraId="26332290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7" w:type="dxa"/>
          </w:tcPr>
          <w:p w14:paraId="12C1ACBB" w14:textId="77777777" w:rsidR="005C5386" w:rsidRDefault="005C5386" w:rsidP="00FD3043">
            <w:pPr>
              <w:widowControl w:val="0"/>
              <w:jc w:val="both"/>
              <w:rPr>
                <w:rFonts w:ascii="PT Astra Serif" w:eastAsia="PT Astra Serif" w:hAnsi="PT Astra Serif" w:cs="PT Astra Serif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Стручкова С.В. 8961265464</w:t>
            </w:r>
          </w:p>
        </w:tc>
      </w:tr>
      <w:tr w:rsidR="005C5386" w:rsidRPr="00F37739" w14:paraId="71CE4B3C" w14:textId="77777777" w:rsidTr="003B3A3D">
        <w:trPr>
          <w:jc w:val="center"/>
        </w:trPr>
        <w:tc>
          <w:tcPr>
            <w:tcW w:w="534" w:type="dxa"/>
          </w:tcPr>
          <w:p w14:paraId="102D1A84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60" w:type="dxa"/>
          </w:tcPr>
          <w:p w14:paraId="2D5EF227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14:paraId="2E7C7E7D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38" w:type="dxa"/>
          </w:tcPr>
          <w:p w14:paraId="790D3D5A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 д.1 зал ДК</w:t>
            </w:r>
          </w:p>
        </w:tc>
        <w:tc>
          <w:tcPr>
            <w:tcW w:w="2240" w:type="dxa"/>
          </w:tcPr>
          <w:p w14:paraId="0BF78B87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«Танцевальный экспресс»</w:t>
            </w:r>
          </w:p>
        </w:tc>
        <w:tc>
          <w:tcPr>
            <w:tcW w:w="2722" w:type="dxa"/>
          </w:tcPr>
          <w:p w14:paraId="32B067D3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842" w:type="dxa"/>
          </w:tcPr>
          <w:p w14:paraId="348BE2D1" w14:textId="77777777" w:rsidR="005C5386" w:rsidRPr="00F37739" w:rsidRDefault="005C5386" w:rsidP="00A6591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07" w:type="dxa"/>
          </w:tcPr>
          <w:p w14:paraId="75894B9B" w14:textId="77777777" w:rsidR="005C5386" w:rsidRPr="003069FA" w:rsidRDefault="005C5386" w:rsidP="00FD30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Скибина И.В.</w:t>
            </w:r>
          </w:p>
          <w:p w14:paraId="2F2677CA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8-967 025-88-89</w:t>
            </w:r>
          </w:p>
        </w:tc>
      </w:tr>
      <w:tr w:rsidR="005C5386" w:rsidRPr="00F37739" w14:paraId="4B5EA995" w14:textId="77777777" w:rsidTr="003B3A3D">
        <w:trPr>
          <w:jc w:val="center"/>
        </w:trPr>
        <w:tc>
          <w:tcPr>
            <w:tcW w:w="534" w:type="dxa"/>
          </w:tcPr>
          <w:p w14:paraId="1229283F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60" w:type="dxa"/>
            <w:vAlign w:val="center"/>
          </w:tcPr>
          <w:p w14:paraId="4FF9BEA5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  <w:p w14:paraId="3B139DE7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38" w:type="dxa"/>
            <w:vAlign w:val="center"/>
          </w:tcPr>
          <w:p w14:paraId="7A9D7836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 xml:space="preserve">Тульская обл., Заокский р-он, с. </w:t>
            </w:r>
            <w:proofErr w:type="gramStart"/>
            <w:r w:rsidRPr="003069FA">
              <w:rPr>
                <w:rFonts w:ascii="Times New Roman" w:hAnsi="Times New Roman"/>
                <w:sz w:val="24"/>
                <w:szCs w:val="24"/>
              </w:rPr>
              <w:t>Ненашево,  ул.</w:t>
            </w:r>
            <w:proofErr w:type="gramEnd"/>
            <w:r w:rsidRPr="003069FA">
              <w:rPr>
                <w:rFonts w:ascii="Times New Roman" w:hAnsi="Times New Roman"/>
                <w:sz w:val="24"/>
                <w:szCs w:val="24"/>
              </w:rPr>
              <w:t xml:space="preserve"> Кирова, д.11 б, фойе.</w:t>
            </w:r>
          </w:p>
        </w:tc>
        <w:tc>
          <w:tcPr>
            <w:tcW w:w="2240" w:type="dxa"/>
            <w:vAlign w:val="center"/>
          </w:tcPr>
          <w:p w14:paraId="0619B2E5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«Песня русская звучит»</w:t>
            </w:r>
          </w:p>
        </w:tc>
        <w:tc>
          <w:tcPr>
            <w:tcW w:w="2722" w:type="dxa"/>
            <w:vAlign w:val="center"/>
          </w:tcPr>
          <w:p w14:paraId="22F0B7A9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Юбилейный концерт, посвящённый 45-летию вокально-хорового коллектива «Сударушка»</w:t>
            </w:r>
          </w:p>
        </w:tc>
        <w:tc>
          <w:tcPr>
            <w:tcW w:w="1842" w:type="dxa"/>
          </w:tcPr>
          <w:p w14:paraId="07C29847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7" w:type="dxa"/>
          </w:tcPr>
          <w:p w14:paraId="4F589304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FA">
              <w:rPr>
                <w:rFonts w:ascii="Times New Roman" w:hAnsi="Times New Roman"/>
                <w:sz w:val="24"/>
                <w:szCs w:val="24"/>
              </w:rPr>
              <w:t>Щукина  С. А</w:t>
            </w:r>
          </w:p>
          <w:p w14:paraId="140CD546" w14:textId="77777777" w:rsidR="005C5386" w:rsidRPr="003069FA" w:rsidRDefault="005C5386" w:rsidP="00FD3043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8-910-948-38-39</w:t>
            </w:r>
          </w:p>
        </w:tc>
      </w:tr>
      <w:tr w:rsidR="005C5386" w:rsidRPr="00F37739" w14:paraId="129B187D" w14:textId="77777777" w:rsidTr="003B3A3D">
        <w:trPr>
          <w:jc w:val="center"/>
        </w:trPr>
        <w:tc>
          <w:tcPr>
            <w:tcW w:w="534" w:type="dxa"/>
          </w:tcPr>
          <w:p w14:paraId="099C9A17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60" w:type="dxa"/>
          </w:tcPr>
          <w:p w14:paraId="57D0197A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26.10.2024 </w:t>
            </w:r>
          </w:p>
          <w:p w14:paraId="656E5534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2438" w:type="dxa"/>
          </w:tcPr>
          <w:p w14:paraId="54C79DB5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обл., </w:t>
            </w:r>
            <w:r w:rsidRPr="0030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Заокский р-он.,</w:t>
            </w:r>
          </w:p>
          <w:p w14:paraId="08F9FF3A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, ул. Школьная, д. 21</w:t>
            </w:r>
          </w:p>
          <w:p w14:paraId="79C0F8B5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40" w:type="dxa"/>
          </w:tcPr>
          <w:p w14:paraId="7B123122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«1+1» - </w:t>
            </w:r>
            <w:r w:rsidRPr="0030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любительская встреча игры в настольный теннис.</w:t>
            </w:r>
          </w:p>
        </w:tc>
        <w:tc>
          <w:tcPr>
            <w:tcW w:w="2722" w:type="dxa"/>
          </w:tcPr>
          <w:p w14:paraId="03F3EF73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«1+1» - любительская </w:t>
            </w:r>
            <w:r w:rsidRPr="0030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игры в настольный теннис.</w:t>
            </w:r>
          </w:p>
        </w:tc>
        <w:tc>
          <w:tcPr>
            <w:tcW w:w="1842" w:type="dxa"/>
          </w:tcPr>
          <w:p w14:paraId="4035B943" w14:textId="77777777" w:rsidR="005C5386" w:rsidRPr="00F37739" w:rsidRDefault="005C5386" w:rsidP="00A6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07" w:type="dxa"/>
          </w:tcPr>
          <w:p w14:paraId="681118CD" w14:textId="77777777" w:rsidR="005C5386" w:rsidRPr="003069FA" w:rsidRDefault="005C5386" w:rsidP="00FD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FA">
              <w:rPr>
                <w:rFonts w:ascii="Times New Roman" w:hAnsi="Times New Roman" w:cs="Times New Roman"/>
                <w:sz w:val="24"/>
                <w:szCs w:val="24"/>
              </w:rPr>
              <w:t>Н.А. Астахова</w:t>
            </w:r>
          </w:p>
          <w:p w14:paraId="72F16C07" w14:textId="77777777" w:rsidR="005C5386" w:rsidRPr="003069FA" w:rsidRDefault="005C5386" w:rsidP="00FD30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69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8-48734 -4-16-47</w:t>
            </w:r>
          </w:p>
          <w:p w14:paraId="32CA368A" w14:textId="77777777" w:rsidR="005C5386" w:rsidRPr="003069FA" w:rsidRDefault="005C5386" w:rsidP="00FD30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072A68" w14:textId="77777777" w:rsidR="00AA382E" w:rsidRPr="00F37739" w:rsidRDefault="00AA382E" w:rsidP="00D80527">
      <w:pPr>
        <w:rPr>
          <w:rFonts w:ascii="Times New Roman" w:hAnsi="Times New Roman" w:cs="Times New Roman"/>
        </w:rPr>
      </w:pPr>
    </w:p>
    <w:sectPr w:rsidR="00AA382E" w:rsidRPr="00F37739" w:rsidSect="00996C73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500078FF" w:usb2="00000021" w:usb3="00000000" w:csb0="600001BF" w:csb1="DFF7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4D"/>
    <w:rsid w:val="00021D7B"/>
    <w:rsid w:val="00032C2C"/>
    <w:rsid w:val="00040C2E"/>
    <w:rsid w:val="00041C03"/>
    <w:rsid w:val="000513A9"/>
    <w:rsid w:val="00061397"/>
    <w:rsid w:val="0007394F"/>
    <w:rsid w:val="000751F8"/>
    <w:rsid w:val="00077B67"/>
    <w:rsid w:val="00077C08"/>
    <w:rsid w:val="000E4471"/>
    <w:rsid w:val="000F747F"/>
    <w:rsid w:val="00102BEC"/>
    <w:rsid w:val="001514A4"/>
    <w:rsid w:val="00167D2A"/>
    <w:rsid w:val="00173856"/>
    <w:rsid w:val="00186D34"/>
    <w:rsid w:val="00191639"/>
    <w:rsid w:val="001E5297"/>
    <w:rsid w:val="001F58D1"/>
    <w:rsid w:val="002102DB"/>
    <w:rsid w:val="0021397F"/>
    <w:rsid w:val="00236F44"/>
    <w:rsid w:val="002A23B6"/>
    <w:rsid w:val="002B00FC"/>
    <w:rsid w:val="002B3C1B"/>
    <w:rsid w:val="002C54A5"/>
    <w:rsid w:val="00310FCB"/>
    <w:rsid w:val="00332B6E"/>
    <w:rsid w:val="00344BBC"/>
    <w:rsid w:val="0038404D"/>
    <w:rsid w:val="00392CB8"/>
    <w:rsid w:val="003A5AA8"/>
    <w:rsid w:val="003B5DFC"/>
    <w:rsid w:val="003C52E6"/>
    <w:rsid w:val="003D4C1B"/>
    <w:rsid w:val="003D5665"/>
    <w:rsid w:val="003E7D55"/>
    <w:rsid w:val="003F10AE"/>
    <w:rsid w:val="0046008C"/>
    <w:rsid w:val="0047570D"/>
    <w:rsid w:val="004775BC"/>
    <w:rsid w:val="004A7EB3"/>
    <w:rsid w:val="004B0D41"/>
    <w:rsid w:val="004E4DEC"/>
    <w:rsid w:val="00503AA7"/>
    <w:rsid w:val="0052581E"/>
    <w:rsid w:val="00571E1C"/>
    <w:rsid w:val="00585274"/>
    <w:rsid w:val="00592161"/>
    <w:rsid w:val="005B08AC"/>
    <w:rsid w:val="005C5386"/>
    <w:rsid w:val="005F5CDF"/>
    <w:rsid w:val="006248F9"/>
    <w:rsid w:val="00632D54"/>
    <w:rsid w:val="00650782"/>
    <w:rsid w:val="00657A60"/>
    <w:rsid w:val="00664759"/>
    <w:rsid w:val="006A58C9"/>
    <w:rsid w:val="006D26FD"/>
    <w:rsid w:val="006E4445"/>
    <w:rsid w:val="006E5641"/>
    <w:rsid w:val="00722FFA"/>
    <w:rsid w:val="00762EB6"/>
    <w:rsid w:val="007B460E"/>
    <w:rsid w:val="007C45EF"/>
    <w:rsid w:val="007E1A95"/>
    <w:rsid w:val="007F0292"/>
    <w:rsid w:val="00830BBF"/>
    <w:rsid w:val="00882961"/>
    <w:rsid w:val="00882CB5"/>
    <w:rsid w:val="00897B50"/>
    <w:rsid w:val="008A6704"/>
    <w:rsid w:val="008B44D1"/>
    <w:rsid w:val="008C637B"/>
    <w:rsid w:val="008C798B"/>
    <w:rsid w:val="008E2BD6"/>
    <w:rsid w:val="008E2BFA"/>
    <w:rsid w:val="008E3C03"/>
    <w:rsid w:val="008F4606"/>
    <w:rsid w:val="00963CEB"/>
    <w:rsid w:val="009641CD"/>
    <w:rsid w:val="0096683C"/>
    <w:rsid w:val="0097766B"/>
    <w:rsid w:val="00996C73"/>
    <w:rsid w:val="009A7E93"/>
    <w:rsid w:val="009B23C5"/>
    <w:rsid w:val="009D35EA"/>
    <w:rsid w:val="00A06149"/>
    <w:rsid w:val="00A34AFE"/>
    <w:rsid w:val="00A45882"/>
    <w:rsid w:val="00A65919"/>
    <w:rsid w:val="00A945EC"/>
    <w:rsid w:val="00A95C2C"/>
    <w:rsid w:val="00AA382E"/>
    <w:rsid w:val="00AB20A3"/>
    <w:rsid w:val="00AF456F"/>
    <w:rsid w:val="00AF6F2B"/>
    <w:rsid w:val="00B306E7"/>
    <w:rsid w:val="00B450F0"/>
    <w:rsid w:val="00B90D3E"/>
    <w:rsid w:val="00BD4F9A"/>
    <w:rsid w:val="00BF2CDF"/>
    <w:rsid w:val="00C131FE"/>
    <w:rsid w:val="00C41D1D"/>
    <w:rsid w:val="00C70A42"/>
    <w:rsid w:val="00C86808"/>
    <w:rsid w:val="00C87640"/>
    <w:rsid w:val="00CB2F8C"/>
    <w:rsid w:val="00CB424E"/>
    <w:rsid w:val="00CC628F"/>
    <w:rsid w:val="00CC7983"/>
    <w:rsid w:val="00D12846"/>
    <w:rsid w:val="00D51A08"/>
    <w:rsid w:val="00D55101"/>
    <w:rsid w:val="00D77BCD"/>
    <w:rsid w:val="00D80527"/>
    <w:rsid w:val="00DB682A"/>
    <w:rsid w:val="00DE20BE"/>
    <w:rsid w:val="00DF20D4"/>
    <w:rsid w:val="00E1068E"/>
    <w:rsid w:val="00E31B6D"/>
    <w:rsid w:val="00E37ECC"/>
    <w:rsid w:val="00E55A2C"/>
    <w:rsid w:val="00E57410"/>
    <w:rsid w:val="00E6784E"/>
    <w:rsid w:val="00E85022"/>
    <w:rsid w:val="00E9074F"/>
    <w:rsid w:val="00EB4986"/>
    <w:rsid w:val="00EC03A4"/>
    <w:rsid w:val="00ED37CC"/>
    <w:rsid w:val="00EE55DB"/>
    <w:rsid w:val="00EF50FE"/>
    <w:rsid w:val="00EF6815"/>
    <w:rsid w:val="00F21A93"/>
    <w:rsid w:val="00F23210"/>
    <w:rsid w:val="00F37739"/>
    <w:rsid w:val="00F64626"/>
    <w:rsid w:val="00F8172F"/>
    <w:rsid w:val="00F8273C"/>
    <w:rsid w:val="00FA2894"/>
    <w:rsid w:val="00FA3538"/>
    <w:rsid w:val="00FC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1CF8"/>
  <w15:docId w15:val="{D10C465A-7401-4357-8BE0-41987A5B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04D"/>
  </w:style>
  <w:style w:type="paragraph" w:styleId="1">
    <w:name w:val="heading 1"/>
    <w:basedOn w:val="a"/>
    <w:link w:val="10"/>
    <w:uiPriority w:val="9"/>
    <w:qFormat/>
    <w:rsid w:val="00657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40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7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Содержимое таблицы"/>
    <w:basedOn w:val="a"/>
    <w:link w:val="11"/>
    <w:rsid w:val="00B450F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F3773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1">
    <w:name w:val="Содержимое таблицы1"/>
    <w:link w:val="a5"/>
    <w:rsid w:val="005B08A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5514E-BF6B-47B5-A172-71BB680A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Евгения Борбат</cp:lastModifiedBy>
  <cp:revision>2</cp:revision>
  <cp:lastPrinted>2024-09-19T12:01:00Z</cp:lastPrinted>
  <dcterms:created xsi:type="dcterms:W3CDTF">2024-09-30T07:54:00Z</dcterms:created>
  <dcterms:modified xsi:type="dcterms:W3CDTF">2024-09-30T07:54:00Z</dcterms:modified>
</cp:coreProperties>
</file>